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6C" w:rsidRDefault="0009436C" w:rsidP="005D23C3">
      <w:pPr>
        <w:spacing w:after="0"/>
        <w:jc w:val="center"/>
        <w:rPr>
          <w:sz w:val="28"/>
          <w:szCs w:val="28"/>
          <w:u w:val="double"/>
        </w:rPr>
      </w:pPr>
    </w:p>
    <w:p w:rsidR="00137128" w:rsidRPr="00022048" w:rsidRDefault="00D74EAF" w:rsidP="005D23C3">
      <w:pPr>
        <w:spacing w:after="0"/>
        <w:jc w:val="center"/>
        <w:rPr>
          <w:sz w:val="28"/>
          <w:szCs w:val="28"/>
          <w:u w:val="double"/>
        </w:rPr>
      </w:pPr>
      <w:r w:rsidRPr="00022048">
        <w:rPr>
          <w:sz w:val="28"/>
          <w:szCs w:val="28"/>
          <w:u w:val="double"/>
        </w:rPr>
        <w:t>НЧ”Съзнание – 1921” с.Добруша</w:t>
      </w:r>
    </w:p>
    <w:p w:rsidR="00D74EAF" w:rsidRPr="00022048" w:rsidRDefault="00D74EAF" w:rsidP="00022048">
      <w:pPr>
        <w:jc w:val="center"/>
        <w:rPr>
          <w:sz w:val="28"/>
          <w:szCs w:val="28"/>
          <w:u w:val="double"/>
        </w:rPr>
      </w:pPr>
      <w:r w:rsidRPr="00022048">
        <w:rPr>
          <w:sz w:val="28"/>
          <w:szCs w:val="28"/>
          <w:u w:val="double"/>
        </w:rPr>
        <w:t>Община Криводол,област Враца</w:t>
      </w:r>
    </w:p>
    <w:p w:rsidR="00D74EAF" w:rsidRPr="00022048" w:rsidRDefault="00FA7FC5" w:rsidP="00BF16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за п</w:t>
      </w:r>
      <w:r w:rsidR="00D74EAF" w:rsidRPr="00022048">
        <w:rPr>
          <w:b/>
          <w:sz w:val="32"/>
          <w:szCs w:val="32"/>
        </w:rPr>
        <w:t>роведени културни</w:t>
      </w:r>
      <w:r w:rsidR="0022162C">
        <w:rPr>
          <w:b/>
          <w:sz w:val="32"/>
          <w:szCs w:val="32"/>
        </w:rPr>
        <w:t xml:space="preserve"> инициативи</w:t>
      </w:r>
      <w:r w:rsidR="00D74EAF" w:rsidRPr="00022048">
        <w:rPr>
          <w:b/>
          <w:sz w:val="32"/>
          <w:szCs w:val="32"/>
        </w:rPr>
        <w:t xml:space="preserve"> </w:t>
      </w:r>
      <w:r w:rsidR="0022162C">
        <w:rPr>
          <w:b/>
          <w:sz w:val="32"/>
          <w:szCs w:val="32"/>
        </w:rPr>
        <w:t xml:space="preserve">и </w:t>
      </w:r>
      <w:r w:rsidR="00D74EAF" w:rsidRPr="00022048">
        <w:rPr>
          <w:b/>
          <w:sz w:val="32"/>
          <w:szCs w:val="32"/>
        </w:rPr>
        <w:t>мероприятия през 20</w:t>
      </w:r>
      <w:r w:rsidR="00E73B19">
        <w:rPr>
          <w:b/>
          <w:sz w:val="32"/>
          <w:szCs w:val="32"/>
        </w:rPr>
        <w:t>20</w:t>
      </w:r>
      <w:r w:rsidR="00D74EAF" w:rsidRPr="00022048">
        <w:rPr>
          <w:b/>
          <w:sz w:val="32"/>
          <w:szCs w:val="32"/>
        </w:rPr>
        <w:t xml:space="preserve"> г.</w:t>
      </w:r>
    </w:p>
    <w:p w:rsidR="00D74EAF" w:rsidRDefault="00A50C24" w:rsidP="00762904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D74EAF">
        <w:rPr>
          <w:sz w:val="28"/>
          <w:szCs w:val="28"/>
        </w:rPr>
        <w:t xml:space="preserve">1.  </w:t>
      </w:r>
      <w:r w:rsidR="009C33CD">
        <w:rPr>
          <w:sz w:val="28"/>
          <w:szCs w:val="28"/>
        </w:rPr>
        <w:t xml:space="preserve">   </w:t>
      </w:r>
      <w:r w:rsidR="005636B6">
        <w:rPr>
          <w:sz w:val="28"/>
          <w:szCs w:val="28"/>
        </w:rPr>
        <w:t xml:space="preserve"> 06.01     Ботево утро  /9</w:t>
      </w:r>
      <w:r w:rsidR="00D74EAF">
        <w:rPr>
          <w:sz w:val="28"/>
          <w:szCs w:val="28"/>
        </w:rPr>
        <w:t xml:space="preserve"> ч.</w:t>
      </w:r>
      <w:r w:rsidR="002859E6">
        <w:rPr>
          <w:sz w:val="28"/>
          <w:szCs w:val="28"/>
        </w:rPr>
        <w:t>-</w:t>
      </w:r>
      <w:r w:rsidR="0009436C">
        <w:rPr>
          <w:sz w:val="28"/>
          <w:szCs w:val="28"/>
        </w:rPr>
        <w:t xml:space="preserve"> </w:t>
      </w:r>
      <w:r w:rsidR="002859E6">
        <w:rPr>
          <w:sz w:val="28"/>
          <w:szCs w:val="28"/>
        </w:rPr>
        <w:t>Читалище</w:t>
      </w:r>
      <w:r w:rsidR="00361213">
        <w:rPr>
          <w:sz w:val="28"/>
          <w:szCs w:val="28"/>
        </w:rPr>
        <w:t>/</w:t>
      </w:r>
      <w:r w:rsidR="002859E6">
        <w:rPr>
          <w:sz w:val="28"/>
          <w:szCs w:val="28"/>
        </w:rPr>
        <w:t xml:space="preserve"> </w:t>
      </w:r>
    </w:p>
    <w:p w:rsidR="005A0EF8" w:rsidRDefault="00A50C24" w:rsidP="00762904">
      <w:pPr>
        <w:tabs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5636B6">
        <w:rPr>
          <w:sz w:val="28"/>
          <w:szCs w:val="28"/>
        </w:rPr>
        <w:t>2</w:t>
      </w:r>
      <w:r w:rsidR="005A0EF8">
        <w:rPr>
          <w:sz w:val="28"/>
          <w:szCs w:val="28"/>
        </w:rPr>
        <w:t>.     19.02      14</w:t>
      </w:r>
      <w:r w:rsidR="005636B6">
        <w:rPr>
          <w:sz w:val="28"/>
          <w:szCs w:val="28"/>
        </w:rPr>
        <w:t>8</w:t>
      </w:r>
      <w:r w:rsidR="005A0EF8">
        <w:rPr>
          <w:sz w:val="28"/>
          <w:szCs w:val="28"/>
        </w:rPr>
        <w:t xml:space="preserve"> год.</w:t>
      </w:r>
      <w:r w:rsidR="005636B6">
        <w:rPr>
          <w:sz w:val="28"/>
          <w:szCs w:val="28"/>
        </w:rPr>
        <w:t xml:space="preserve"> от обесването на Васил Левски/8</w:t>
      </w:r>
      <w:r w:rsidR="005A0EF8">
        <w:rPr>
          <w:sz w:val="28"/>
          <w:szCs w:val="28"/>
        </w:rPr>
        <w:t xml:space="preserve"> ч. –Пенсионерски клуб/</w:t>
      </w:r>
    </w:p>
    <w:p w:rsidR="00A46213" w:rsidRDefault="005636B6" w:rsidP="005754D4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A46213">
        <w:rPr>
          <w:sz w:val="28"/>
          <w:szCs w:val="28"/>
        </w:rPr>
        <w:t>.     21.02      Изработване на мартеници- /</w:t>
      </w:r>
      <w:r>
        <w:rPr>
          <w:sz w:val="28"/>
          <w:szCs w:val="28"/>
        </w:rPr>
        <w:t>6</w:t>
      </w:r>
      <w:r w:rsidR="00A46213">
        <w:rPr>
          <w:sz w:val="28"/>
          <w:szCs w:val="28"/>
        </w:rPr>
        <w:t>ч.- Пенсионерски клуб/</w:t>
      </w:r>
    </w:p>
    <w:p w:rsidR="00A46213" w:rsidRDefault="005636B6" w:rsidP="005754D4">
      <w:pPr>
        <w:tabs>
          <w:tab w:val="left" w:pos="709"/>
          <w:tab w:val="left" w:pos="1418"/>
          <w:tab w:val="left" w:pos="156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04</w:t>
      </w:r>
      <w:r w:rsidR="00A46213">
        <w:rPr>
          <w:sz w:val="28"/>
          <w:szCs w:val="28"/>
        </w:rPr>
        <w:t xml:space="preserve">.     01.03      „Баба Марта“ –закичване с мартеници – </w:t>
      </w:r>
      <w:r>
        <w:rPr>
          <w:sz w:val="28"/>
          <w:szCs w:val="28"/>
        </w:rPr>
        <w:t>2</w:t>
      </w:r>
      <w:r w:rsidR="00A46213">
        <w:rPr>
          <w:sz w:val="28"/>
          <w:szCs w:val="28"/>
        </w:rPr>
        <w:t xml:space="preserve"> ч. </w:t>
      </w:r>
    </w:p>
    <w:p w:rsidR="006403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05.</w:t>
      </w:r>
      <w:r w:rsidR="005214A7">
        <w:rPr>
          <w:sz w:val="28"/>
          <w:szCs w:val="28"/>
        </w:rPr>
        <w:t xml:space="preserve">   </w:t>
      </w:r>
      <w:r>
        <w:rPr>
          <w:sz w:val="28"/>
          <w:szCs w:val="28"/>
        </w:rPr>
        <w:t>29.04    Традиции и обичаи за спазване на Велики четвъртък – /1 ч.- ч-ще                Криводол/</w:t>
      </w:r>
      <w:r w:rsidR="005214A7">
        <w:rPr>
          <w:sz w:val="28"/>
          <w:szCs w:val="28"/>
        </w:rPr>
        <w:t xml:space="preserve">        </w:t>
      </w:r>
      <w:r w:rsidR="00762904">
        <w:rPr>
          <w:sz w:val="28"/>
          <w:szCs w:val="28"/>
        </w:rPr>
        <w:t xml:space="preserve"> </w:t>
      </w:r>
    </w:p>
    <w:p w:rsidR="000137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06.     11.05       Ден на библиотекаря - / 1 ч. ч-ще Криводол/</w:t>
      </w:r>
    </w:p>
    <w:p w:rsidR="000137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07.  24.05   Ден на добрите хора в с.Добруша - /над 50 ч. – двора на храм „Св.Стефан“</w:t>
      </w:r>
      <w:r w:rsidR="00AF4200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0137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08.     11.06     Участие в курбана на оброка в гр.Криводол - 2 ч.</w:t>
      </w:r>
    </w:p>
    <w:p w:rsidR="00CD594A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          05      Среща </w:t>
      </w:r>
      <w:r w:rsidR="00CD594A">
        <w:rPr>
          <w:sz w:val="28"/>
          <w:szCs w:val="28"/>
        </w:rPr>
        <w:t>с художника Явор Витанов  - разглеждане на живописната  му изложба    - /1 ч. -  ч-ще Криводол/</w:t>
      </w:r>
    </w:p>
    <w:p w:rsidR="000137D2" w:rsidRDefault="00CD594A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10.    15.08    Посещение на Троянския манастир /Успение на Св.Богородица/ - /2 ч./</w:t>
      </w:r>
      <w:r w:rsidR="000137D2">
        <w:rPr>
          <w:sz w:val="28"/>
          <w:szCs w:val="28"/>
        </w:rPr>
        <w:t xml:space="preserve"> </w:t>
      </w:r>
    </w:p>
    <w:p w:rsidR="000137D2" w:rsidRDefault="00CD594A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11.     20.08   100 год.НЧ“Съзнание- 1921“ -/ над 70 ч.- двора на храм“Св.Стефан“/</w:t>
      </w:r>
    </w:p>
    <w:p w:rsidR="00CD594A" w:rsidRDefault="00CD594A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12.     21.08    100 год.НЧ“</w:t>
      </w:r>
      <w:r w:rsidR="00205215">
        <w:rPr>
          <w:sz w:val="28"/>
          <w:szCs w:val="28"/>
        </w:rPr>
        <w:t>Просвета – 1921“ -/7 ч. – с.Пудрия /</w:t>
      </w:r>
    </w:p>
    <w:p w:rsidR="00205215" w:rsidRDefault="00205215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13.  27,28.08 Участие в културни празници“Криводол -2021“ – детски празник „Усмивки под дъгата“ - / 1 ч.-ч-ще Криводол</w:t>
      </w:r>
    </w:p>
    <w:p w:rsidR="00205215" w:rsidRDefault="00205215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14.  28-08   Участие във Втори фолклорен празник „</w:t>
      </w:r>
      <w:proofErr w:type="spellStart"/>
      <w:r>
        <w:rPr>
          <w:sz w:val="28"/>
          <w:szCs w:val="28"/>
        </w:rPr>
        <w:t>Ботунски</w:t>
      </w:r>
      <w:proofErr w:type="spellEnd"/>
      <w:r>
        <w:rPr>
          <w:sz w:val="28"/>
          <w:szCs w:val="28"/>
        </w:rPr>
        <w:t xml:space="preserve"> славей –Цветан Филипов“  - / 6 ч.- с.Краводер/</w:t>
      </w:r>
    </w:p>
    <w:p w:rsidR="00205215" w:rsidRDefault="00205215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15.    01.10      Празник на възрастните</w:t>
      </w:r>
      <w:r w:rsidR="00AF4200">
        <w:rPr>
          <w:sz w:val="28"/>
          <w:szCs w:val="28"/>
        </w:rPr>
        <w:t xml:space="preserve"> хора - / 9 ч.- пенсионерски клуб/</w:t>
      </w:r>
    </w:p>
    <w:p w:rsidR="00AF4200" w:rsidRDefault="00AF4200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16.     01.11     Ден на народните будители - /6 ч. – читалище /</w:t>
      </w:r>
    </w:p>
    <w:p w:rsidR="00AF4200" w:rsidRDefault="00AF4200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   17.12     Пресъздаване на традициите за Бъдни вечер и Рождество Христово в      </w:t>
      </w:r>
      <w:bookmarkStart w:id="0" w:name="_GoBack"/>
      <w:bookmarkEnd w:id="0"/>
      <w:r>
        <w:rPr>
          <w:sz w:val="28"/>
          <w:szCs w:val="28"/>
        </w:rPr>
        <w:t>Етнографския музей  в ч-ще -  Криводол  - 1 ч.</w:t>
      </w:r>
    </w:p>
    <w:p w:rsidR="000137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0137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0137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0137D2" w:rsidRDefault="000137D2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</w:p>
    <w:p w:rsidR="00A61221" w:rsidRDefault="005D23C3" w:rsidP="00913051">
      <w:pPr>
        <w:tabs>
          <w:tab w:val="left" w:pos="141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3CD">
        <w:rPr>
          <w:sz w:val="28"/>
          <w:szCs w:val="28"/>
        </w:rPr>
        <w:t>Секретар:.................</w:t>
      </w:r>
      <w:r w:rsidR="005214A7">
        <w:rPr>
          <w:sz w:val="28"/>
          <w:szCs w:val="28"/>
        </w:rPr>
        <w:t xml:space="preserve">                      </w:t>
      </w:r>
      <w:r w:rsidR="00A61221">
        <w:rPr>
          <w:sz w:val="28"/>
          <w:szCs w:val="28"/>
        </w:rPr>
        <w:t xml:space="preserve">                    </w:t>
      </w:r>
      <w:r w:rsidR="005214A7">
        <w:rPr>
          <w:sz w:val="28"/>
          <w:szCs w:val="28"/>
        </w:rPr>
        <w:t>Председател</w:t>
      </w:r>
      <w:r w:rsidR="00A61221">
        <w:rPr>
          <w:sz w:val="28"/>
          <w:szCs w:val="28"/>
        </w:rPr>
        <w:t xml:space="preserve">:.................                                     </w:t>
      </w:r>
    </w:p>
    <w:p w:rsidR="00A61221" w:rsidRDefault="00A61221" w:rsidP="007629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D23C3">
        <w:rPr>
          <w:sz w:val="28"/>
          <w:szCs w:val="28"/>
        </w:rPr>
        <w:t xml:space="preserve">     </w:t>
      </w:r>
      <w:r>
        <w:rPr>
          <w:sz w:val="28"/>
          <w:szCs w:val="28"/>
        </w:rPr>
        <w:t>/Я.Конова/                                                                   /Ф.Гергова/</w:t>
      </w:r>
    </w:p>
    <w:sectPr w:rsidR="00A61221" w:rsidSect="005D23C3">
      <w:pgSz w:w="11906" w:h="16838"/>
      <w:pgMar w:top="568" w:right="424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EAF"/>
    <w:rsid w:val="000137D2"/>
    <w:rsid w:val="00022048"/>
    <w:rsid w:val="0009436C"/>
    <w:rsid w:val="000969BB"/>
    <w:rsid w:val="000A08A4"/>
    <w:rsid w:val="001263B7"/>
    <w:rsid w:val="00142B46"/>
    <w:rsid w:val="001F05DF"/>
    <w:rsid w:val="001F3D70"/>
    <w:rsid w:val="00205215"/>
    <w:rsid w:val="0022162C"/>
    <w:rsid w:val="00221AF7"/>
    <w:rsid w:val="00227939"/>
    <w:rsid w:val="0026772D"/>
    <w:rsid w:val="002859E6"/>
    <w:rsid w:val="002B3AE3"/>
    <w:rsid w:val="002B6454"/>
    <w:rsid w:val="00346E5E"/>
    <w:rsid w:val="00361213"/>
    <w:rsid w:val="00396BF6"/>
    <w:rsid w:val="003C081B"/>
    <w:rsid w:val="003F33BB"/>
    <w:rsid w:val="00400E4B"/>
    <w:rsid w:val="00430D1E"/>
    <w:rsid w:val="004A077B"/>
    <w:rsid w:val="00513053"/>
    <w:rsid w:val="005143AA"/>
    <w:rsid w:val="005214A7"/>
    <w:rsid w:val="005636B6"/>
    <w:rsid w:val="005754D4"/>
    <w:rsid w:val="005A0EF8"/>
    <w:rsid w:val="005D23C3"/>
    <w:rsid w:val="005D2C11"/>
    <w:rsid w:val="005D5B2D"/>
    <w:rsid w:val="006401AA"/>
    <w:rsid w:val="006403D2"/>
    <w:rsid w:val="006467C8"/>
    <w:rsid w:val="00674DE4"/>
    <w:rsid w:val="007032DA"/>
    <w:rsid w:val="00754657"/>
    <w:rsid w:val="00762904"/>
    <w:rsid w:val="0077381B"/>
    <w:rsid w:val="00800001"/>
    <w:rsid w:val="00870C55"/>
    <w:rsid w:val="008A4FAA"/>
    <w:rsid w:val="008E5943"/>
    <w:rsid w:val="00913051"/>
    <w:rsid w:val="0094592C"/>
    <w:rsid w:val="009C181D"/>
    <w:rsid w:val="009C33CD"/>
    <w:rsid w:val="00A00AFD"/>
    <w:rsid w:val="00A21994"/>
    <w:rsid w:val="00A46213"/>
    <w:rsid w:val="00A46EF9"/>
    <w:rsid w:val="00A50C24"/>
    <w:rsid w:val="00A61221"/>
    <w:rsid w:val="00AF4200"/>
    <w:rsid w:val="00AF55F9"/>
    <w:rsid w:val="00B042C8"/>
    <w:rsid w:val="00B6000A"/>
    <w:rsid w:val="00BF1696"/>
    <w:rsid w:val="00C15AD9"/>
    <w:rsid w:val="00C36CEC"/>
    <w:rsid w:val="00CD594A"/>
    <w:rsid w:val="00CE5D5B"/>
    <w:rsid w:val="00D74EAF"/>
    <w:rsid w:val="00D82916"/>
    <w:rsid w:val="00E7116A"/>
    <w:rsid w:val="00E73B19"/>
    <w:rsid w:val="00EA7EA9"/>
    <w:rsid w:val="00EF26F1"/>
    <w:rsid w:val="00FA7FC5"/>
    <w:rsid w:val="00FD1674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9241-0B82-44AD-950C-429A15AF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Борисов Цонев</dc:creator>
  <cp:keywords/>
  <dc:description/>
  <cp:lastModifiedBy>Dobrusha</cp:lastModifiedBy>
  <cp:revision>43</cp:revision>
  <cp:lastPrinted>2022-01-18T09:30:00Z</cp:lastPrinted>
  <dcterms:created xsi:type="dcterms:W3CDTF">2015-12-30T06:42:00Z</dcterms:created>
  <dcterms:modified xsi:type="dcterms:W3CDTF">2022-01-18T09:31:00Z</dcterms:modified>
</cp:coreProperties>
</file>